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A251" w14:textId="7C5805B7" w:rsidR="00611EB9" w:rsidRDefault="00611EB9" w:rsidP="00611EB9">
      <w:pPr>
        <w:tabs>
          <w:tab w:val="left" w:pos="2700"/>
        </w:tabs>
        <w:spacing w:after="0" w:line="240" w:lineRule="auto"/>
        <w:ind w:left="424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Załącznik nr 4 do zapytania ofertowego na wykonanie usług, dostaw i montażu przewidzianych do realizacji w ramach dofinansowania ze środków PFRON w ramach programu „Dostępna przestrzeń publiczna” projektu pod nazwą: „Dostępna przestrzeń publiczna”</w:t>
      </w:r>
    </w:p>
    <w:p w14:paraId="1BE55AC8" w14:textId="77777777" w:rsidR="008C0787" w:rsidRDefault="008C0787" w:rsidP="00F1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876B5" w14:textId="77777777" w:rsidR="008C0787" w:rsidRDefault="008C0787" w:rsidP="00F1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5F957" w14:textId="193C3587" w:rsidR="00F12D0A" w:rsidRPr="0097633A" w:rsidRDefault="001655C9" w:rsidP="00F1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</w:t>
      </w:r>
      <w:r w:rsidR="008049D8">
        <w:rPr>
          <w:rFonts w:ascii="Times New Roman" w:hAnsi="Times New Roman" w:cs="Times New Roman"/>
          <w:sz w:val="24"/>
          <w:szCs w:val="24"/>
        </w:rPr>
        <w:t>.260</w:t>
      </w:r>
      <w:r w:rsidR="00295CDA">
        <w:rPr>
          <w:rFonts w:ascii="Times New Roman" w:hAnsi="Times New Roman" w:cs="Times New Roman"/>
          <w:sz w:val="24"/>
          <w:szCs w:val="24"/>
        </w:rPr>
        <w:t>.153.</w:t>
      </w:r>
      <w:r w:rsidR="008049D8">
        <w:rPr>
          <w:rFonts w:ascii="Times New Roman" w:hAnsi="Times New Roman" w:cs="Times New Roman"/>
          <w:sz w:val="24"/>
          <w:szCs w:val="24"/>
        </w:rPr>
        <w:t>2023</w:t>
      </w:r>
      <w:r w:rsidR="00F12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12D0A"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83B84A8" w14:textId="77777777" w:rsidR="00F12D0A" w:rsidRPr="0097633A" w:rsidRDefault="00F12D0A" w:rsidP="00F12D0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6A3C871F" w14:textId="56E7E235" w:rsidR="009903B5" w:rsidRPr="00977C8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1CF412CA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</w:t>
      </w:r>
      <w:r w:rsidR="00F12D0A">
        <w:rPr>
          <w:rFonts w:ascii="Times New Roman" w:hAnsi="Times New Roman" w:cs="Times New Roman"/>
          <w:b/>
          <w:sz w:val="24"/>
          <w:szCs w:val="24"/>
          <w:u w:val="single"/>
        </w:rPr>
        <w:t xml:space="preserve">resie adresu, numeru telefonu, 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 xml:space="preserve">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71C2E6C8" w14:textId="0F232A6A" w:rsidR="00B67C71" w:rsidRPr="00F12D0A" w:rsidRDefault="00622F8C" w:rsidP="00B67C71">
      <w:pPr>
        <w:jc w:val="both"/>
        <w:rPr>
          <w:rFonts w:ascii="Times New Roman" w:hAnsi="Times New Roman" w:cs="Times New Roman"/>
          <w:sz w:val="24"/>
          <w:szCs w:val="24"/>
        </w:rPr>
      </w:pPr>
      <w:r w:rsidRPr="00F12D0A">
        <w:rPr>
          <w:rFonts w:ascii="Times New Roman" w:hAnsi="Times New Roman" w:cs="Times New Roman"/>
          <w:sz w:val="24"/>
          <w:szCs w:val="24"/>
        </w:rPr>
        <w:t>W odpowiedzi na zaproszenie, w postępowaniu o zamówienie publiczne o wartości zamówienia</w:t>
      </w:r>
      <w:r w:rsidR="00F12D0A" w:rsidRPr="00F12D0A">
        <w:rPr>
          <w:rFonts w:ascii="Times New Roman" w:hAnsi="Times New Roman" w:cs="Times New Roman"/>
          <w:sz w:val="24"/>
          <w:szCs w:val="24"/>
        </w:rPr>
        <w:t xml:space="preserve">                nie</w:t>
      </w:r>
      <w:r w:rsidRPr="00F12D0A">
        <w:rPr>
          <w:rFonts w:ascii="Times New Roman" w:hAnsi="Times New Roman" w:cs="Times New Roman"/>
          <w:sz w:val="24"/>
          <w:szCs w:val="24"/>
        </w:rPr>
        <w:t>przekraczającej 130 000,00zł netto tj. poniżej progu stosowania ustawy z dnia 11 września 2019 r. – Prawo za</w:t>
      </w:r>
      <w:r w:rsidR="008C0787">
        <w:rPr>
          <w:rFonts w:ascii="Times New Roman" w:hAnsi="Times New Roman" w:cs="Times New Roman"/>
          <w:sz w:val="24"/>
          <w:szCs w:val="24"/>
        </w:rPr>
        <w:t>mówień publicznych (Dz.U. z 2023</w:t>
      </w:r>
      <w:r w:rsidRPr="00F12D0A">
        <w:rPr>
          <w:rFonts w:ascii="Times New Roman" w:hAnsi="Times New Roman" w:cs="Times New Roman"/>
          <w:sz w:val="24"/>
          <w:szCs w:val="24"/>
        </w:rPr>
        <w:t xml:space="preserve"> r. , poz.</w:t>
      </w:r>
      <w:r w:rsidR="008C0787">
        <w:rPr>
          <w:rFonts w:ascii="Times New Roman" w:hAnsi="Times New Roman" w:cs="Times New Roman"/>
          <w:sz w:val="24"/>
          <w:szCs w:val="24"/>
        </w:rPr>
        <w:t>1605 ze zm.</w:t>
      </w:r>
      <w:r w:rsidRPr="00F12D0A">
        <w:rPr>
          <w:rFonts w:ascii="Times New Roman" w:hAnsi="Times New Roman" w:cs="Times New Roman"/>
          <w:sz w:val="24"/>
          <w:szCs w:val="24"/>
        </w:rPr>
        <w:t xml:space="preserve">), którego przedmiotem jest wykonanie: usługi i dostawy </w:t>
      </w:r>
      <w:r w:rsidR="005E5B86">
        <w:rPr>
          <w:rFonts w:ascii="Times New Roman" w:hAnsi="Times New Roman" w:cs="Times New Roman"/>
          <w:sz w:val="24"/>
          <w:szCs w:val="24"/>
        </w:rPr>
        <w:t xml:space="preserve">wraz z montażem </w:t>
      </w:r>
      <w:r w:rsidRPr="00F12D0A">
        <w:rPr>
          <w:rFonts w:ascii="Times New Roman" w:hAnsi="Times New Roman" w:cs="Times New Roman"/>
          <w:sz w:val="24"/>
          <w:szCs w:val="24"/>
        </w:rPr>
        <w:t xml:space="preserve">przewidzianej </w:t>
      </w:r>
      <w:r w:rsidR="00B67C71" w:rsidRPr="00F12D0A">
        <w:rPr>
          <w:rFonts w:ascii="Times New Roman" w:hAnsi="Times New Roman" w:cs="Times New Roman"/>
          <w:sz w:val="24"/>
          <w:szCs w:val="24"/>
        </w:rPr>
        <w:t>do realizacji w ramach przedsięwzięcia</w:t>
      </w:r>
      <w:r w:rsidR="00DC5986" w:rsidRPr="00F12D0A">
        <w:rPr>
          <w:rFonts w:ascii="Times New Roman" w:hAnsi="Times New Roman" w:cs="Times New Roman"/>
          <w:color w:val="000000"/>
          <w:sz w:val="24"/>
          <w:szCs w:val="24"/>
        </w:rPr>
        <w:t xml:space="preserve"> dofinansowanego z</w:t>
      </w:r>
      <w:r w:rsidR="009D55B9">
        <w:rPr>
          <w:rFonts w:ascii="Times New Roman" w:hAnsi="Times New Roman" w:cs="Times New Roman"/>
          <w:color w:val="000000"/>
          <w:sz w:val="24"/>
          <w:szCs w:val="24"/>
        </w:rPr>
        <w:t>e środków</w:t>
      </w:r>
      <w:r w:rsidR="00DC5986" w:rsidRPr="00F12D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5986" w:rsidRPr="00F12D0A">
        <w:rPr>
          <w:rFonts w:ascii="Times New Roman" w:hAnsi="Times New Roman" w:cs="Times New Roman"/>
          <w:sz w:val="24"/>
          <w:szCs w:val="24"/>
        </w:rPr>
        <w:t xml:space="preserve">Państwowego Funduszu Rehabilitacji Osób Niepełnosprawnych </w:t>
      </w:r>
      <w:r w:rsidR="008C0787" w:rsidRPr="00F12D0A">
        <w:rPr>
          <w:rFonts w:ascii="Times New Roman" w:hAnsi="Times New Roman" w:cs="Times New Roman"/>
          <w:sz w:val="24"/>
          <w:szCs w:val="24"/>
        </w:rPr>
        <w:t>w ramach pro</w:t>
      </w:r>
      <w:r w:rsidR="008C0787">
        <w:rPr>
          <w:rFonts w:ascii="Times New Roman" w:hAnsi="Times New Roman" w:cs="Times New Roman"/>
          <w:sz w:val="24"/>
          <w:szCs w:val="24"/>
        </w:rPr>
        <w:t>gramu</w:t>
      </w:r>
      <w:r w:rsidR="008C0787" w:rsidRPr="00F12D0A">
        <w:rPr>
          <w:rFonts w:ascii="Times New Roman" w:hAnsi="Times New Roman" w:cs="Times New Roman"/>
          <w:sz w:val="24"/>
          <w:szCs w:val="24"/>
        </w:rPr>
        <w:t xml:space="preserve"> „Dostępna przestrzeń publiczna”</w:t>
      </w:r>
      <w:r w:rsidR="008C0787">
        <w:rPr>
          <w:rFonts w:ascii="Times New Roman" w:hAnsi="Times New Roman" w:cs="Times New Roman"/>
          <w:sz w:val="24"/>
          <w:szCs w:val="24"/>
        </w:rPr>
        <w:t xml:space="preserve"> projektu</w:t>
      </w:r>
      <w:r w:rsidR="009D55B9">
        <w:rPr>
          <w:rFonts w:ascii="Times New Roman" w:hAnsi="Times New Roman" w:cs="Times New Roman"/>
          <w:sz w:val="24"/>
          <w:szCs w:val="24"/>
        </w:rPr>
        <w:t xml:space="preserve"> pod nazwą:</w:t>
      </w:r>
      <w:r w:rsidR="00DC5986" w:rsidRPr="00F12D0A">
        <w:rPr>
          <w:rFonts w:ascii="Times New Roman" w:hAnsi="Times New Roman" w:cs="Times New Roman"/>
          <w:sz w:val="24"/>
          <w:szCs w:val="24"/>
        </w:rPr>
        <w:t xml:space="preserve"> „Dostępna przestrzeń publiczna”</w:t>
      </w:r>
      <w:r w:rsidR="00B67C71" w:rsidRPr="00F12D0A">
        <w:rPr>
          <w:rFonts w:ascii="Times New Roman" w:hAnsi="Times New Roman" w:cs="Times New Roman"/>
          <w:sz w:val="24"/>
          <w:szCs w:val="24"/>
        </w:rPr>
        <w:t>, związan</w:t>
      </w:r>
      <w:r w:rsidR="009D55B9">
        <w:rPr>
          <w:rFonts w:ascii="Times New Roman" w:hAnsi="Times New Roman" w:cs="Times New Roman"/>
          <w:sz w:val="24"/>
          <w:szCs w:val="24"/>
        </w:rPr>
        <w:t>ych</w:t>
      </w:r>
      <w:r w:rsidR="00B67C71" w:rsidRPr="00F12D0A">
        <w:rPr>
          <w:rFonts w:ascii="Times New Roman" w:hAnsi="Times New Roman" w:cs="Times New Roman"/>
          <w:sz w:val="24"/>
          <w:szCs w:val="24"/>
        </w:rPr>
        <w:t xml:space="preserve"> z poprawą dostępności usług p</w:t>
      </w:r>
      <w:r w:rsidR="008C0787">
        <w:rPr>
          <w:rFonts w:ascii="Times New Roman" w:hAnsi="Times New Roman" w:cs="Times New Roman"/>
          <w:sz w:val="24"/>
          <w:szCs w:val="24"/>
        </w:rPr>
        <w:t>ublicznych, świadczonych przez U</w:t>
      </w:r>
      <w:r w:rsidR="00B67C71" w:rsidRPr="00F12D0A">
        <w:rPr>
          <w:rFonts w:ascii="Times New Roman" w:hAnsi="Times New Roman" w:cs="Times New Roman"/>
          <w:sz w:val="24"/>
          <w:szCs w:val="24"/>
        </w:rPr>
        <w:t>rząd</w:t>
      </w:r>
      <w:r w:rsidR="008C0787">
        <w:rPr>
          <w:rFonts w:ascii="Times New Roman" w:hAnsi="Times New Roman" w:cs="Times New Roman"/>
          <w:sz w:val="24"/>
          <w:szCs w:val="24"/>
        </w:rPr>
        <w:t xml:space="preserve"> Miasta w Sławkowie</w:t>
      </w:r>
      <w:r w:rsidRPr="00F12D0A">
        <w:rPr>
          <w:rFonts w:ascii="Times New Roman" w:hAnsi="Times New Roman" w:cs="Times New Roman"/>
          <w:sz w:val="24"/>
          <w:szCs w:val="24"/>
        </w:rPr>
        <w:t>, gdzie p</w:t>
      </w:r>
      <w:r w:rsidR="00B67C71" w:rsidRPr="00F12D0A">
        <w:rPr>
          <w:rFonts w:ascii="Times New Roman" w:hAnsi="Times New Roman" w:cs="Times New Roman"/>
          <w:sz w:val="24"/>
          <w:szCs w:val="24"/>
        </w:rPr>
        <w:t>race polegać będą na zakupie</w:t>
      </w:r>
      <w:r w:rsidR="009D55B9">
        <w:rPr>
          <w:rFonts w:ascii="Times New Roman" w:hAnsi="Times New Roman" w:cs="Times New Roman"/>
          <w:sz w:val="24"/>
          <w:szCs w:val="24"/>
        </w:rPr>
        <w:t xml:space="preserve">/wykonaniu, dostawie i </w:t>
      </w:r>
      <w:r w:rsidR="00B67C71" w:rsidRPr="00F12D0A">
        <w:rPr>
          <w:rFonts w:ascii="Times New Roman" w:hAnsi="Times New Roman" w:cs="Times New Roman"/>
          <w:sz w:val="24"/>
          <w:szCs w:val="24"/>
        </w:rPr>
        <w:t>montażu: planów tyflograficznych, tabliczek informacyjnych w alfabecie Braille’a, taśm antypoślizgowych, taśm ostrzegawczych</w:t>
      </w:r>
    </w:p>
    <w:p w14:paraId="07BDD9FE" w14:textId="2BA9FCE6" w:rsidR="00622F8C" w:rsidRPr="00F12D0A" w:rsidRDefault="00341CF1" w:rsidP="00C65AE0">
      <w:pPr>
        <w:pStyle w:val="Bezodstpw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622F8C" w:rsidRPr="00F12D0A">
        <w:rPr>
          <w:b/>
          <w:bCs/>
          <w:sz w:val="24"/>
          <w:szCs w:val="24"/>
        </w:rPr>
        <w:t>feruję realizację przedmiotu zamówienia</w:t>
      </w:r>
      <w:r w:rsidR="00F12D0A" w:rsidRPr="00F12D0A">
        <w:rPr>
          <w:b/>
          <w:bCs/>
          <w:sz w:val="24"/>
          <w:szCs w:val="24"/>
        </w:rPr>
        <w:t>:</w:t>
      </w:r>
      <w:r w:rsidR="00622F8C" w:rsidRPr="00F12D0A">
        <w:rPr>
          <w:b/>
          <w:bCs/>
          <w:sz w:val="24"/>
          <w:szCs w:val="24"/>
        </w:rPr>
        <w:t xml:space="preserve"> </w:t>
      </w:r>
    </w:p>
    <w:p w14:paraId="225A2ED9" w14:textId="77777777" w:rsidR="00F12D0A" w:rsidRPr="00F12D0A" w:rsidRDefault="00F12D0A" w:rsidP="00C65AE0">
      <w:pPr>
        <w:pStyle w:val="Bezodstpw"/>
        <w:jc w:val="both"/>
        <w:rPr>
          <w:b/>
          <w:bCs/>
          <w:sz w:val="24"/>
          <w:szCs w:val="24"/>
        </w:rPr>
      </w:pPr>
    </w:p>
    <w:p w14:paraId="650D517D" w14:textId="6DB05FDA" w:rsidR="00622F8C" w:rsidRPr="00F12D0A" w:rsidRDefault="00F12D0A" w:rsidP="00C65AE0">
      <w:pPr>
        <w:pStyle w:val="Bezodstpw"/>
        <w:jc w:val="both"/>
        <w:rPr>
          <w:b/>
          <w:bCs/>
          <w:sz w:val="24"/>
          <w:szCs w:val="24"/>
        </w:rPr>
      </w:pPr>
      <w:r w:rsidRPr="00F12D0A">
        <w:rPr>
          <w:b/>
          <w:bCs/>
          <w:sz w:val="24"/>
          <w:szCs w:val="24"/>
        </w:rPr>
        <w:t>z</w:t>
      </w:r>
      <w:r w:rsidR="00622F8C" w:rsidRPr="00F12D0A">
        <w:rPr>
          <w:b/>
          <w:bCs/>
          <w:sz w:val="24"/>
          <w:szCs w:val="24"/>
        </w:rPr>
        <w:t xml:space="preserve">a łączną </w:t>
      </w:r>
      <w:r w:rsidRPr="00F12D0A">
        <w:rPr>
          <w:b/>
          <w:bCs/>
          <w:sz w:val="24"/>
          <w:szCs w:val="24"/>
        </w:rPr>
        <w:t>cenę</w:t>
      </w:r>
      <w:r w:rsidR="00622F8C" w:rsidRPr="00F12D0A">
        <w:rPr>
          <w:b/>
          <w:bCs/>
          <w:sz w:val="24"/>
          <w:szCs w:val="24"/>
        </w:rPr>
        <w:t xml:space="preserve"> brutto  ………………..złotych (słownie:………………………..złotych ……/100)</w:t>
      </w:r>
    </w:p>
    <w:p w14:paraId="39252273" w14:textId="77777777" w:rsidR="005E5B86" w:rsidRDefault="005E5B86" w:rsidP="00C65AE0">
      <w:pPr>
        <w:pStyle w:val="Bezodstpw"/>
        <w:jc w:val="both"/>
        <w:rPr>
          <w:b/>
          <w:bCs/>
          <w:sz w:val="24"/>
          <w:szCs w:val="24"/>
        </w:rPr>
      </w:pPr>
    </w:p>
    <w:p w14:paraId="07D60088" w14:textId="069DDD57" w:rsidR="00181150" w:rsidRPr="00F12D0A" w:rsidRDefault="00622F8C" w:rsidP="00C65AE0">
      <w:pPr>
        <w:pStyle w:val="Bezodstpw"/>
        <w:jc w:val="both"/>
        <w:rPr>
          <w:b/>
          <w:iCs/>
          <w:sz w:val="24"/>
          <w:szCs w:val="24"/>
        </w:rPr>
      </w:pPr>
      <w:r w:rsidRPr="00F12D0A">
        <w:rPr>
          <w:b/>
          <w:bCs/>
          <w:sz w:val="24"/>
          <w:szCs w:val="24"/>
        </w:rPr>
        <w:t>w tym podatek VAT</w:t>
      </w:r>
      <w:r w:rsidRPr="00F12D0A">
        <w:rPr>
          <w:rStyle w:val="Odwoanieprzypisudolnego"/>
          <w:b/>
          <w:bCs/>
          <w:sz w:val="24"/>
          <w:szCs w:val="24"/>
        </w:rPr>
        <w:footnoteReference w:id="1"/>
      </w:r>
      <w:r w:rsidRPr="00F12D0A">
        <w:rPr>
          <w:b/>
          <w:bCs/>
          <w:sz w:val="24"/>
          <w:szCs w:val="24"/>
        </w:rPr>
        <w:t xml:space="preserve"> …………… %.............................złotych</w:t>
      </w:r>
    </w:p>
    <w:p w14:paraId="60A76CFE" w14:textId="77777777" w:rsidR="005E5B86" w:rsidRDefault="005E5B86" w:rsidP="00622F8C">
      <w:pPr>
        <w:pStyle w:val="Bezodstpw"/>
        <w:jc w:val="both"/>
        <w:rPr>
          <w:b/>
          <w:bCs/>
          <w:sz w:val="24"/>
          <w:szCs w:val="24"/>
        </w:rPr>
      </w:pPr>
    </w:p>
    <w:p w14:paraId="33B18304" w14:textId="3BFC10E3" w:rsidR="00622F8C" w:rsidRPr="00F12D0A" w:rsidRDefault="00622F8C" w:rsidP="00622F8C">
      <w:pPr>
        <w:pStyle w:val="Bezodstpw"/>
        <w:jc w:val="both"/>
        <w:rPr>
          <w:b/>
          <w:bCs/>
          <w:sz w:val="24"/>
          <w:szCs w:val="24"/>
        </w:rPr>
      </w:pPr>
      <w:r w:rsidRPr="00F12D0A">
        <w:rPr>
          <w:b/>
          <w:bCs/>
          <w:sz w:val="24"/>
          <w:szCs w:val="24"/>
        </w:rPr>
        <w:t>cenę netto: …………… złotych (słownie:………………………..złotych ……/100)</w:t>
      </w:r>
    </w:p>
    <w:p w14:paraId="47C0820C" w14:textId="77777777" w:rsidR="00DC5986" w:rsidRPr="00F12D0A" w:rsidRDefault="00DC5986" w:rsidP="00DC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AF3C8" w14:textId="23CCAECA" w:rsidR="00F12D0A" w:rsidRPr="00F12D0A" w:rsidRDefault="00DC5986" w:rsidP="00DC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D0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Zaproszeniu do składania ofert</w:t>
      </w:r>
      <w:r w:rsidRPr="00F12D0A">
        <w:rPr>
          <w:rFonts w:ascii="Times New Roman" w:hAnsi="Times New Roman" w:cs="Times New Roman"/>
          <w:sz w:val="24"/>
          <w:szCs w:val="24"/>
        </w:rPr>
        <w:t xml:space="preserve"> </w:t>
      </w:r>
      <w:r w:rsidRPr="00F12D0A">
        <w:rPr>
          <w:rFonts w:ascii="Times New Roman" w:hAnsi="Times New Roman" w:cs="Times New Roman"/>
          <w:b/>
          <w:bCs/>
          <w:sz w:val="24"/>
          <w:szCs w:val="24"/>
        </w:rPr>
        <w:t>z dnia 15 listopada 2023 r</w:t>
      </w:r>
      <w:r w:rsidR="005E5B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2D0A">
        <w:rPr>
          <w:rFonts w:ascii="Times New Roman" w:hAnsi="Times New Roman" w:cs="Times New Roman"/>
          <w:b/>
          <w:bCs/>
          <w:sz w:val="24"/>
          <w:szCs w:val="24"/>
        </w:rPr>
        <w:t xml:space="preserve"> i wzorze umowy. </w:t>
      </w:r>
    </w:p>
    <w:p w14:paraId="7F33B2AF" w14:textId="77777777" w:rsidR="00F12D0A" w:rsidRPr="00F12D0A" w:rsidRDefault="00F12D0A" w:rsidP="00DC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D369A" w14:textId="77777777" w:rsidR="005E5B86" w:rsidRDefault="005E5B86" w:rsidP="00DC59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F45BC2" w14:textId="77777777" w:rsidR="005E5B86" w:rsidRDefault="005E5B86" w:rsidP="00DC59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70E296" w14:textId="77777777" w:rsidR="005E5B86" w:rsidRDefault="005E5B86" w:rsidP="00DC59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B18EC7" w14:textId="77777777" w:rsidR="005E5B86" w:rsidRDefault="005E5B86" w:rsidP="00DC59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BF2C8D" w14:textId="77777777" w:rsidR="005E5B86" w:rsidRDefault="005E5B86" w:rsidP="00DC59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1D0945" w14:textId="77777777" w:rsidR="005E5B86" w:rsidRDefault="005E5B86" w:rsidP="00DC59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89AD0D" w14:textId="22A71740" w:rsidR="00DC5986" w:rsidRPr="00F12D0A" w:rsidRDefault="00DC5986" w:rsidP="00DC59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D0A">
        <w:rPr>
          <w:rFonts w:ascii="Times New Roman" w:hAnsi="Times New Roman" w:cs="Times New Roman"/>
          <w:bCs/>
          <w:sz w:val="24"/>
          <w:szCs w:val="24"/>
        </w:rPr>
        <w:t xml:space="preserve">Poniżej szczegółowa wycena całego asortymentu, sporządzona  zgodnie z zaproszeniem. </w:t>
      </w:r>
    </w:p>
    <w:p w14:paraId="0582E05C" w14:textId="6A619034" w:rsidR="00B10B92" w:rsidRPr="00F12D0A" w:rsidRDefault="00622F8C" w:rsidP="00103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D0A">
        <w:rPr>
          <w:rFonts w:ascii="Times New Roman" w:hAnsi="Times New Roman" w:cs="Times New Roman"/>
          <w:bCs/>
          <w:sz w:val="24"/>
          <w:szCs w:val="24"/>
        </w:rPr>
        <w:t>Wycena całego asortymentu: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969"/>
        <w:gridCol w:w="709"/>
        <w:gridCol w:w="850"/>
        <w:gridCol w:w="1134"/>
        <w:gridCol w:w="1418"/>
        <w:gridCol w:w="850"/>
        <w:gridCol w:w="1129"/>
      </w:tblGrid>
      <w:tr w:rsidR="006D27ED" w:rsidRPr="00F12D0A" w14:paraId="01EDBCCA" w14:textId="77777777" w:rsidTr="00DC5986">
        <w:tc>
          <w:tcPr>
            <w:tcW w:w="570" w:type="dxa"/>
          </w:tcPr>
          <w:p w14:paraId="150FF7E4" w14:textId="36333235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Lp.</w:t>
            </w:r>
          </w:p>
        </w:tc>
        <w:tc>
          <w:tcPr>
            <w:tcW w:w="2969" w:type="dxa"/>
          </w:tcPr>
          <w:p w14:paraId="20A5B508" w14:textId="41AFCDE2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Asortyment</w:t>
            </w:r>
          </w:p>
        </w:tc>
        <w:tc>
          <w:tcPr>
            <w:tcW w:w="709" w:type="dxa"/>
          </w:tcPr>
          <w:p w14:paraId="101EA729" w14:textId="3AA8DFBE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Jm.</w:t>
            </w:r>
          </w:p>
        </w:tc>
        <w:tc>
          <w:tcPr>
            <w:tcW w:w="850" w:type="dxa"/>
          </w:tcPr>
          <w:p w14:paraId="02FF8CAA" w14:textId="2DA1347E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14:paraId="20C41526" w14:textId="42D4B17C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Cena jedn. netto (zł)</w:t>
            </w:r>
          </w:p>
        </w:tc>
        <w:tc>
          <w:tcPr>
            <w:tcW w:w="1418" w:type="dxa"/>
          </w:tcPr>
          <w:p w14:paraId="1D6C1FE9" w14:textId="3E4DD5F2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Wartość netto (zł)</w:t>
            </w:r>
          </w:p>
        </w:tc>
        <w:tc>
          <w:tcPr>
            <w:tcW w:w="850" w:type="dxa"/>
          </w:tcPr>
          <w:p w14:paraId="5810F49A" w14:textId="68D316E7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Podatek VAT (%)</w:t>
            </w:r>
          </w:p>
        </w:tc>
        <w:tc>
          <w:tcPr>
            <w:tcW w:w="1129" w:type="dxa"/>
          </w:tcPr>
          <w:p w14:paraId="1D849250" w14:textId="42E82355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Wartość brutto(zł)</w:t>
            </w:r>
          </w:p>
        </w:tc>
      </w:tr>
      <w:tr w:rsidR="006D27ED" w:rsidRPr="00F12D0A" w14:paraId="3906BFBD" w14:textId="77777777" w:rsidTr="00DC5986">
        <w:tc>
          <w:tcPr>
            <w:tcW w:w="570" w:type="dxa"/>
          </w:tcPr>
          <w:p w14:paraId="18704DED" w14:textId="5EA05270" w:rsidR="006D27ED" w:rsidRPr="00F12D0A" w:rsidRDefault="006D27ED" w:rsidP="00341C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</w:p>
        </w:tc>
        <w:tc>
          <w:tcPr>
            <w:tcW w:w="2969" w:type="dxa"/>
          </w:tcPr>
          <w:p w14:paraId="276A4DF3" w14:textId="2D24E9E4" w:rsidR="006D27ED" w:rsidRPr="00F12D0A" w:rsidRDefault="00341CF1" w:rsidP="00C41B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Wykonanie</w:t>
            </w:r>
            <w:r w:rsidR="00C41BF3">
              <w:rPr>
                <w:rFonts w:ascii="Times New Roman" w:hAnsi="Times New Roman" w:cs="Times New Roman"/>
                <w:bCs/>
                <w:sz w:val="16"/>
                <w:szCs w:val="16"/>
              </w:rPr>
              <w:t>, d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ostawa</w:t>
            </w:r>
            <w:r w:rsidR="00C41B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 montaż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6D27ED"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tabliczek informacyjnych na pomieszczenia wewnątrz </w:t>
            </w:r>
            <w:r w:rsidR="006D37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budynków </w:t>
            </w:r>
            <w:r w:rsidR="006D27ED"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w alfabecie Braille’a </w:t>
            </w:r>
          </w:p>
        </w:tc>
        <w:tc>
          <w:tcPr>
            <w:tcW w:w="709" w:type="dxa"/>
          </w:tcPr>
          <w:p w14:paraId="343D2D62" w14:textId="4A41B5A8" w:rsidR="006D27ED" w:rsidRPr="00F12D0A" w:rsidRDefault="006D27ED" w:rsidP="00341C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szt.</w:t>
            </w:r>
          </w:p>
        </w:tc>
        <w:tc>
          <w:tcPr>
            <w:tcW w:w="850" w:type="dxa"/>
          </w:tcPr>
          <w:p w14:paraId="2A02D4BB" w14:textId="77883E87" w:rsidR="006D27ED" w:rsidRPr="00F12D0A" w:rsidRDefault="006D27ED" w:rsidP="00341C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14:paraId="49A7D264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3F129B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CB99AB3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7770AF6C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1CF1" w:rsidRPr="00F12D0A" w14:paraId="7492E67A" w14:textId="77777777" w:rsidTr="00DC5986">
        <w:trPr>
          <w:trHeight w:val="635"/>
        </w:trPr>
        <w:tc>
          <w:tcPr>
            <w:tcW w:w="570" w:type="dxa"/>
          </w:tcPr>
          <w:p w14:paraId="52F69917" w14:textId="130049CC" w:rsidR="00341CF1" w:rsidRPr="00F12D0A" w:rsidRDefault="00341CF1" w:rsidP="00341C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2.</w:t>
            </w:r>
          </w:p>
        </w:tc>
        <w:tc>
          <w:tcPr>
            <w:tcW w:w="2969" w:type="dxa"/>
          </w:tcPr>
          <w:p w14:paraId="595BE29E" w14:textId="1F776C28" w:rsidR="00341CF1" w:rsidRPr="00F12D0A" w:rsidRDefault="00C41BF3" w:rsidP="009D55B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Wykonanie, dostawa i montaż </w:t>
            </w:r>
            <w:r w:rsidR="00341CF1"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tabliczek informacyjnych na zewnątrz budynku  </w:t>
            </w:r>
            <w:r w:rsidR="00341CF1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9D55B9">
              <w:rPr>
                <w:rFonts w:ascii="Times New Roman" w:hAnsi="Times New Roman" w:cs="Times New Roman"/>
                <w:bCs/>
                <w:sz w:val="16"/>
                <w:szCs w:val="16"/>
              </w:rPr>
              <w:t>ściana/drzwi</w:t>
            </w:r>
            <w:r w:rsidR="00341CF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</w:t>
            </w:r>
            <w:r w:rsidR="00341CF1"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w alfabecie Braille’a </w:t>
            </w:r>
          </w:p>
        </w:tc>
        <w:tc>
          <w:tcPr>
            <w:tcW w:w="709" w:type="dxa"/>
          </w:tcPr>
          <w:p w14:paraId="3511AA61" w14:textId="78DDFEE3" w:rsidR="00341CF1" w:rsidRPr="00F12D0A" w:rsidRDefault="00341CF1" w:rsidP="00341C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szt.</w:t>
            </w:r>
          </w:p>
        </w:tc>
        <w:tc>
          <w:tcPr>
            <w:tcW w:w="850" w:type="dxa"/>
          </w:tcPr>
          <w:p w14:paraId="01C2230F" w14:textId="40D3A8D2" w:rsidR="00341CF1" w:rsidRPr="00F12D0A" w:rsidRDefault="00341CF1" w:rsidP="00341C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FC7A56F" w14:textId="77777777" w:rsidR="00341CF1" w:rsidRPr="00F12D0A" w:rsidRDefault="00341CF1" w:rsidP="00341C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224287" w14:textId="77777777" w:rsidR="00341CF1" w:rsidRPr="00F12D0A" w:rsidRDefault="00341CF1" w:rsidP="00341C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25F3685" w14:textId="77777777" w:rsidR="00341CF1" w:rsidRPr="00F12D0A" w:rsidRDefault="00341CF1" w:rsidP="00341C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09BB615D" w14:textId="77777777" w:rsidR="00341CF1" w:rsidRPr="00F12D0A" w:rsidRDefault="00341CF1" w:rsidP="00341C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1CF1" w:rsidRPr="00F12D0A" w14:paraId="72549B02" w14:textId="77777777" w:rsidTr="00DC5986">
        <w:tc>
          <w:tcPr>
            <w:tcW w:w="570" w:type="dxa"/>
          </w:tcPr>
          <w:p w14:paraId="23480C66" w14:textId="08622CE7" w:rsidR="00341CF1" w:rsidRPr="00F12D0A" w:rsidRDefault="00341CF1" w:rsidP="00341C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3.</w:t>
            </w:r>
          </w:p>
        </w:tc>
        <w:tc>
          <w:tcPr>
            <w:tcW w:w="2969" w:type="dxa"/>
          </w:tcPr>
          <w:p w14:paraId="1E106139" w14:textId="539452F3" w:rsidR="00341CF1" w:rsidRPr="00F12D0A" w:rsidRDefault="00C41BF3" w:rsidP="009D55B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Wykonanie, </w:t>
            </w:r>
            <w:r w:rsidR="00341CF1"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planu tyflograficznego wewnątrz budynku </w:t>
            </w:r>
          </w:p>
        </w:tc>
        <w:tc>
          <w:tcPr>
            <w:tcW w:w="709" w:type="dxa"/>
          </w:tcPr>
          <w:p w14:paraId="756E9C13" w14:textId="5327CE60" w:rsidR="00341CF1" w:rsidRPr="00F12D0A" w:rsidRDefault="00341CF1" w:rsidP="00341C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zt.</w:t>
            </w:r>
          </w:p>
        </w:tc>
        <w:tc>
          <w:tcPr>
            <w:tcW w:w="850" w:type="dxa"/>
          </w:tcPr>
          <w:p w14:paraId="2F6672F9" w14:textId="3085F99B" w:rsidR="00341CF1" w:rsidRPr="00F12D0A" w:rsidRDefault="00341CF1" w:rsidP="00341C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8558DDB" w14:textId="77777777" w:rsidR="00341CF1" w:rsidRPr="00F12D0A" w:rsidRDefault="00341CF1" w:rsidP="00341C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2FC467" w14:textId="77777777" w:rsidR="00341CF1" w:rsidRPr="00F12D0A" w:rsidRDefault="00341CF1" w:rsidP="00341C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48E85F3" w14:textId="77777777" w:rsidR="00341CF1" w:rsidRPr="00F12D0A" w:rsidRDefault="00341CF1" w:rsidP="00341C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0AB58FA6" w14:textId="77777777" w:rsidR="00341CF1" w:rsidRPr="00F12D0A" w:rsidRDefault="00341CF1" w:rsidP="00341C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5B9" w:rsidRPr="00F12D0A" w14:paraId="4DE32EC2" w14:textId="77777777" w:rsidTr="00DC5986">
        <w:tc>
          <w:tcPr>
            <w:tcW w:w="570" w:type="dxa"/>
          </w:tcPr>
          <w:p w14:paraId="4E24FF9B" w14:textId="225FCB91" w:rsidR="009D55B9" w:rsidRPr="00F12D0A" w:rsidRDefault="009D55B9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</w:t>
            </w:r>
          </w:p>
        </w:tc>
        <w:tc>
          <w:tcPr>
            <w:tcW w:w="2969" w:type="dxa"/>
          </w:tcPr>
          <w:p w14:paraId="7C6EC77B" w14:textId="3E0008D6" w:rsidR="009D55B9" w:rsidRDefault="009D55B9" w:rsidP="009D55B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Dostawa i montaż </w:t>
            </w: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planu tyflograficznego wewnątrz budynku </w:t>
            </w:r>
          </w:p>
        </w:tc>
        <w:tc>
          <w:tcPr>
            <w:tcW w:w="709" w:type="dxa"/>
          </w:tcPr>
          <w:p w14:paraId="40E7A249" w14:textId="70E4993F" w:rsidR="009D55B9" w:rsidRDefault="009D55B9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zt.</w:t>
            </w:r>
          </w:p>
        </w:tc>
        <w:tc>
          <w:tcPr>
            <w:tcW w:w="850" w:type="dxa"/>
          </w:tcPr>
          <w:p w14:paraId="114993E1" w14:textId="0CD7F310" w:rsidR="009D55B9" w:rsidRPr="00F12D0A" w:rsidRDefault="009D55B9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EBACB8B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1F8529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74464CA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05DB6CA2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5B9" w:rsidRPr="00F12D0A" w14:paraId="7A7195C5" w14:textId="77777777" w:rsidTr="00DC5986">
        <w:tc>
          <w:tcPr>
            <w:tcW w:w="570" w:type="dxa"/>
          </w:tcPr>
          <w:p w14:paraId="42A0D147" w14:textId="1F0076E0" w:rsidR="009D55B9" w:rsidRPr="00F12D0A" w:rsidRDefault="00C6273D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="009D55B9"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969" w:type="dxa"/>
          </w:tcPr>
          <w:p w14:paraId="2E896D7B" w14:textId="0361998A" w:rsidR="009D55B9" w:rsidRPr="00F12D0A" w:rsidRDefault="009D55B9" w:rsidP="009D55B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Zakup taśm antypoślizgow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ych</w:t>
            </w: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na schodach wewnątrz budynków </w:t>
            </w:r>
          </w:p>
        </w:tc>
        <w:tc>
          <w:tcPr>
            <w:tcW w:w="709" w:type="dxa"/>
          </w:tcPr>
          <w:p w14:paraId="6939D59B" w14:textId="1068670F" w:rsidR="009D55B9" w:rsidRPr="00F12D0A" w:rsidRDefault="009D55B9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mb.</w:t>
            </w:r>
          </w:p>
        </w:tc>
        <w:tc>
          <w:tcPr>
            <w:tcW w:w="850" w:type="dxa"/>
          </w:tcPr>
          <w:p w14:paraId="6AC497E9" w14:textId="689E288E" w:rsidR="009D55B9" w:rsidRPr="00F12D0A" w:rsidRDefault="009D55B9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1304C879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8B82FA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82C936D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212097F0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5B9" w:rsidRPr="00F12D0A" w14:paraId="52F1BAEB" w14:textId="77777777" w:rsidTr="00DC5986">
        <w:tc>
          <w:tcPr>
            <w:tcW w:w="570" w:type="dxa"/>
          </w:tcPr>
          <w:p w14:paraId="305E7958" w14:textId="6FDD2A57" w:rsidR="009D55B9" w:rsidRPr="00F12D0A" w:rsidRDefault="00C6273D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</w:t>
            </w:r>
          </w:p>
        </w:tc>
        <w:tc>
          <w:tcPr>
            <w:tcW w:w="2969" w:type="dxa"/>
          </w:tcPr>
          <w:p w14:paraId="3361EEB3" w14:textId="4FC9338B" w:rsidR="009D55B9" w:rsidRPr="00F12D0A" w:rsidRDefault="009D55B9" w:rsidP="009D55B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</w:t>
            </w: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ontaż taśm antypoślizgow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ych</w:t>
            </w: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na schodach wewnątrz budynków </w:t>
            </w:r>
          </w:p>
        </w:tc>
        <w:tc>
          <w:tcPr>
            <w:tcW w:w="709" w:type="dxa"/>
          </w:tcPr>
          <w:p w14:paraId="4F0F18AD" w14:textId="03E58F59" w:rsidR="009D55B9" w:rsidRPr="00F12D0A" w:rsidRDefault="009D55B9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mb.</w:t>
            </w:r>
          </w:p>
        </w:tc>
        <w:tc>
          <w:tcPr>
            <w:tcW w:w="850" w:type="dxa"/>
          </w:tcPr>
          <w:p w14:paraId="113281E9" w14:textId="18B8EA27" w:rsidR="009D55B9" w:rsidRPr="00F12D0A" w:rsidRDefault="009D55B9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59AE920C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25BE5D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804ADC1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468AB941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5B9" w:rsidRPr="00F12D0A" w14:paraId="62DAF2E1" w14:textId="77777777" w:rsidTr="00DC5986">
        <w:tc>
          <w:tcPr>
            <w:tcW w:w="570" w:type="dxa"/>
          </w:tcPr>
          <w:p w14:paraId="728BA09F" w14:textId="43573941" w:rsidR="009D55B9" w:rsidRPr="00F12D0A" w:rsidRDefault="00C6273D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="009D55B9"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969" w:type="dxa"/>
          </w:tcPr>
          <w:p w14:paraId="719DEFEA" w14:textId="7DE3F342" w:rsidR="009D55B9" w:rsidRPr="00F12D0A" w:rsidRDefault="009D55B9" w:rsidP="009D55B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Zakup taśm ostrzegawcz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ych</w:t>
            </w: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na szklane drzwi wewnętrzne i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drzwi wejściowe do budynków</w:t>
            </w: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5309E376" w14:textId="6CC89C11" w:rsidR="009D55B9" w:rsidRPr="00F12D0A" w:rsidRDefault="009D55B9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mb.</w:t>
            </w:r>
          </w:p>
        </w:tc>
        <w:tc>
          <w:tcPr>
            <w:tcW w:w="850" w:type="dxa"/>
          </w:tcPr>
          <w:p w14:paraId="3D67FEA8" w14:textId="6F3E7511" w:rsidR="009D55B9" w:rsidRPr="00F12D0A" w:rsidRDefault="009D55B9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59A1563C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762885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8FD3F4C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06721D4E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5B9" w:rsidRPr="00F12D0A" w14:paraId="46D85FC5" w14:textId="77777777" w:rsidTr="00DC5986">
        <w:tc>
          <w:tcPr>
            <w:tcW w:w="570" w:type="dxa"/>
          </w:tcPr>
          <w:p w14:paraId="6BBA11C6" w14:textId="043C4DE1" w:rsidR="009D55B9" w:rsidRPr="00F12D0A" w:rsidRDefault="00C6273D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</w:t>
            </w:r>
          </w:p>
        </w:tc>
        <w:tc>
          <w:tcPr>
            <w:tcW w:w="2969" w:type="dxa"/>
          </w:tcPr>
          <w:p w14:paraId="5C48B77D" w14:textId="2CF2DEC0" w:rsidR="009D55B9" w:rsidRPr="00F12D0A" w:rsidRDefault="009D55B9" w:rsidP="009D55B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Montaż taśm ostrzegawczych </w:t>
            </w: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na szklane drzwi wewnętrzne i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drzwi wejściowe do budynków</w:t>
            </w:r>
          </w:p>
        </w:tc>
        <w:tc>
          <w:tcPr>
            <w:tcW w:w="709" w:type="dxa"/>
          </w:tcPr>
          <w:p w14:paraId="6CB4193D" w14:textId="3CF94976" w:rsidR="009D55B9" w:rsidRPr="00F12D0A" w:rsidRDefault="009D55B9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mb.</w:t>
            </w:r>
          </w:p>
        </w:tc>
        <w:tc>
          <w:tcPr>
            <w:tcW w:w="850" w:type="dxa"/>
          </w:tcPr>
          <w:p w14:paraId="54392967" w14:textId="4284076A" w:rsidR="009D55B9" w:rsidRPr="00F12D0A" w:rsidRDefault="009D55B9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2FF63228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EEE4ED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1D11B02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7E05FD6E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5B9" w:rsidRPr="00F12D0A" w14:paraId="611E08B1" w14:textId="77777777" w:rsidTr="00DC5986">
        <w:tc>
          <w:tcPr>
            <w:tcW w:w="570" w:type="dxa"/>
          </w:tcPr>
          <w:p w14:paraId="04A48EC3" w14:textId="77777777" w:rsidR="009D55B9" w:rsidRPr="00F12D0A" w:rsidRDefault="009D55B9" w:rsidP="009D55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38058D55" w14:textId="261A7D5C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709" w:type="dxa"/>
          </w:tcPr>
          <w:p w14:paraId="480BBC16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53B7967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D1CFD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3DF511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CEF813C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0B3DE8F0" w14:textId="77777777" w:rsidR="009D55B9" w:rsidRPr="00F12D0A" w:rsidRDefault="009D55B9" w:rsidP="009D5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BE6072A" w14:textId="77777777" w:rsidR="00622F8C" w:rsidRPr="0097633A" w:rsidRDefault="00622F8C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46DCC" w14:textId="1B0C6FAE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97633A">
        <w:rPr>
          <w:rFonts w:ascii="Times New Roman" w:hAnsi="Times New Roman" w:cs="Times New Roman"/>
          <w:sz w:val="24"/>
          <w:szCs w:val="24"/>
        </w:rPr>
        <w:t>my 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884303A" w14:textId="5DA3F37B" w:rsidR="00F50129" w:rsidRDefault="00F50129" w:rsidP="00F50129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przesłanek, o których mowa w Rozdziale III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Zaproszenia do składania ofert.</w:t>
      </w:r>
    </w:p>
    <w:p w14:paraId="12B7ADEE" w14:textId="5D67CADF" w:rsidR="000C3D9E" w:rsidRPr="000C3D9E" w:rsidRDefault="000C3D9E" w:rsidP="000C3D9E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C3D9E">
        <w:rPr>
          <w:rFonts w:ascii="Times New Roman" w:hAnsi="Times New Roman" w:cs="Times New Roman"/>
          <w:sz w:val="24"/>
          <w:szCs w:val="24"/>
        </w:rPr>
        <w:t xml:space="preserve">Udzielam gwarancji na wykonane prace na okres ….……. miesięcy (minimum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C3D9E">
        <w:rPr>
          <w:rFonts w:ascii="Times New Roman" w:hAnsi="Times New Roman" w:cs="Times New Roman"/>
          <w:sz w:val="24"/>
          <w:szCs w:val="24"/>
        </w:rPr>
        <w:t xml:space="preserve"> miesięcy)</w:t>
      </w:r>
      <w:r w:rsidR="0069271A">
        <w:rPr>
          <w:rFonts w:ascii="Times New Roman" w:hAnsi="Times New Roman" w:cs="Times New Roman"/>
          <w:sz w:val="24"/>
          <w:szCs w:val="24"/>
        </w:rPr>
        <w:t>.</w:t>
      </w:r>
    </w:p>
    <w:p w14:paraId="33D52C23" w14:textId="77777777" w:rsidR="00093D38" w:rsidRPr="0097633A" w:rsidRDefault="00093D38" w:rsidP="00F5012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97633A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5968DFAA" w14:textId="18846D5C" w:rsidR="00CD2258" w:rsidRPr="0097633A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  <w:r w:rsidR="00C6273D">
        <w:rPr>
          <w:rFonts w:ascii="Times New Roman" w:hAnsi="Times New Roman" w:cs="Times New Roman"/>
          <w:sz w:val="24"/>
          <w:szCs w:val="24"/>
        </w:rPr>
        <w:t>: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CE3F4E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E1B5339" w:rsidR="009903B5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97633A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97633A">
        <w:rPr>
          <w:rFonts w:ascii="Times New Roman" w:hAnsi="Times New Roman" w:cs="Times New Roman"/>
          <w:sz w:val="24"/>
          <w:szCs w:val="24"/>
        </w:rPr>
        <w:t>Rozdziale</w:t>
      </w:r>
      <w:r w:rsidR="000249C3" w:rsidRPr="0097633A">
        <w:rPr>
          <w:rFonts w:ascii="Times New Roman" w:hAnsi="Times New Roman" w:cs="Times New Roman"/>
          <w:sz w:val="24"/>
          <w:szCs w:val="24"/>
        </w:rPr>
        <w:t xml:space="preserve"> I</w:t>
      </w:r>
      <w:r w:rsidR="00DC5986">
        <w:rPr>
          <w:rFonts w:ascii="Times New Roman" w:hAnsi="Times New Roman" w:cs="Times New Roman"/>
          <w:sz w:val="24"/>
          <w:szCs w:val="24"/>
        </w:rPr>
        <w:t>I</w:t>
      </w:r>
      <w:r w:rsidR="00250A47" w:rsidRPr="0097633A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97633A" w:rsidSect="00362406">
      <w:headerReference w:type="default" r:id="rId7"/>
      <w:footerReference w:type="default" r:id="rId8"/>
      <w:headerReference w:type="first" r:id="rId9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4AB8" w14:textId="77777777" w:rsidR="00E23E93" w:rsidRDefault="00E23E93" w:rsidP="00CD1A17">
      <w:pPr>
        <w:spacing w:after="0" w:line="240" w:lineRule="auto"/>
      </w:pPr>
      <w:r>
        <w:separator/>
      </w:r>
    </w:p>
  </w:endnote>
  <w:endnote w:type="continuationSeparator" w:id="0">
    <w:p w14:paraId="52A81687" w14:textId="77777777" w:rsidR="00E23E93" w:rsidRDefault="00E23E93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4BFF" w14:textId="77777777" w:rsidR="00E23E93" w:rsidRDefault="00E23E93" w:rsidP="00CD1A17">
      <w:pPr>
        <w:spacing w:after="0" w:line="240" w:lineRule="auto"/>
      </w:pPr>
      <w:r>
        <w:separator/>
      </w:r>
    </w:p>
  </w:footnote>
  <w:footnote w:type="continuationSeparator" w:id="0">
    <w:p w14:paraId="1FDCD766" w14:textId="77777777" w:rsidR="00E23E93" w:rsidRDefault="00E23E93" w:rsidP="00CD1A17">
      <w:pPr>
        <w:spacing w:after="0" w:line="240" w:lineRule="auto"/>
      </w:pPr>
      <w:r>
        <w:continuationSeparator/>
      </w:r>
    </w:p>
  </w:footnote>
  <w:footnote w:id="1">
    <w:p w14:paraId="33EE68AF" w14:textId="77777777" w:rsidR="00622F8C" w:rsidRPr="00F12D0A" w:rsidRDefault="00622F8C" w:rsidP="00622F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2D0A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12D0A">
        <w:rPr>
          <w:rFonts w:ascii="Times New Roman" w:hAnsi="Times New Roman" w:cs="Times New Roman"/>
          <w:sz w:val="20"/>
          <w:szCs w:val="20"/>
        </w:rPr>
        <w:t xml:space="preserve"> </w:t>
      </w:r>
      <w:r w:rsidRPr="00F12D0A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23AF5A9" w14:textId="77777777" w:rsidR="00F50129" w:rsidRPr="00F12D0A" w:rsidRDefault="00F50129" w:rsidP="00F50129">
      <w:pPr>
        <w:pStyle w:val="Tekstprzypisudolnego"/>
        <w:jc w:val="both"/>
        <w:rPr>
          <w:rFonts w:ascii="Times New Roman" w:hAnsi="Times New Roman" w:cs="Times New Roman"/>
        </w:rPr>
      </w:pPr>
      <w:r w:rsidRPr="00F12D0A">
        <w:rPr>
          <w:rStyle w:val="Odwoanieprzypisudolnego"/>
          <w:rFonts w:ascii="Times New Roman" w:hAnsi="Times New Roman" w:cs="Times New Roman"/>
        </w:rPr>
        <w:footnoteRef/>
      </w:r>
      <w:r w:rsidRPr="00F12D0A">
        <w:rPr>
          <w:rFonts w:ascii="Times New Roman" w:hAnsi="Times New Roman" w:cs="Times New Roman"/>
        </w:rPr>
        <w:t xml:space="preserve"> Zamawiający wykluczy z postępowania (przesłanki wykluczenia obligatoryjne) Wykonawcę/ów w przypadkach, o których mowa w art. mowa w art. 7 ust. 1 ustawy z dnia 13 kwietnia 2022 r. o szczególnych rozwiązaniach w zakresie przeciwdziałania wspieraniu agresji na Ukrainę oraz służących ochronie bezpieczeństwa narodowego</w:t>
      </w:r>
    </w:p>
  </w:footnote>
  <w:footnote w:id="3">
    <w:p w14:paraId="347C6FF5" w14:textId="77777777" w:rsidR="00CD2258" w:rsidRPr="00F12D0A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F12D0A">
        <w:rPr>
          <w:rStyle w:val="Odwoanieprzypisudolnego"/>
          <w:rFonts w:ascii="Times New Roman" w:hAnsi="Times New Roman" w:cs="Times New Roman"/>
        </w:rPr>
        <w:footnoteRef/>
      </w:r>
      <w:r w:rsidRPr="00F12D0A">
        <w:rPr>
          <w:rFonts w:ascii="Times New Roman" w:hAnsi="Times New Roman" w:cs="Times New Roman"/>
        </w:rPr>
        <w:t xml:space="preserve"> </w:t>
      </w:r>
      <w:r w:rsidRPr="00F12D0A">
        <w:rPr>
          <w:rFonts w:ascii="Times New Roman" w:hAnsi="Times New Roman" w:cs="Times New Roman"/>
          <w:vertAlign w:val="superscript"/>
        </w:rPr>
        <w:t xml:space="preserve">) </w:t>
      </w:r>
      <w:r w:rsidRPr="00F12D0A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4">
    <w:p w14:paraId="24DFD143" w14:textId="77777777" w:rsidR="00CD2258" w:rsidRPr="00F12D0A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F12D0A">
        <w:rPr>
          <w:rStyle w:val="Odwoanieprzypisudolnego"/>
          <w:rFonts w:ascii="Times New Roman" w:hAnsi="Times New Roman" w:cs="Times New Roman"/>
        </w:rPr>
        <w:footnoteRef/>
      </w:r>
      <w:r w:rsidRPr="00F12D0A">
        <w:rPr>
          <w:rFonts w:ascii="Times New Roman" w:hAnsi="Times New Roman" w:cs="Times New Roman"/>
        </w:rPr>
        <w:t xml:space="preserve"> </w:t>
      </w:r>
      <w:r w:rsidRPr="00F12D0A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4458A060" w14:textId="77777777" w:rsidR="00071D4F" w:rsidRPr="00F12D0A" w:rsidRDefault="00071D4F" w:rsidP="00071D4F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12D0A">
        <w:rPr>
          <w:rStyle w:val="Odwoanieprzypisudolnego"/>
          <w:rFonts w:ascii="Times New Roman" w:hAnsi="Times New Roman" w:cs="Times New Roman"/>
          <w:szCs w:val="20"/>
        </w:rPr>
        <w:footnoteRef/>
      </w:r>
      <w:r w:rsidRPr="00F12D0A">
        <w:rPr>
          <w:rFonts w:ascii="Times New Roman" w:hAnsi="Times New Roman" w:cs="Times New Roman"/>
          <w:sz w:val="20"/>
          <w:szCs w:val="20"/>
        </w:rPr>
        <w:t xml:space="preserve"> </w:t>
      </w:r>
      <w:r w:rsidRPr="00F12D0A">
        <w:rPr>
          <w:rFonts w:ascii="Times New Roman" w:hAnsi="Times New Roman" w:cs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D1F7" w14:textId="57D2CC25" w:rsidR="00340D50" w:rsidRDefault="00340D50" w:rsidP="00CF208F">
    <w:pPr>
      <w:pStyle w:val="Nagwek"/>
      <w:tabs>
        <w:tab w:val="clear" w:pos="4536"/>
        <w:tab w:val="clear" w:pos="9072"/>
        <w:tab w:val="center" w:pos="4819"/>
      </w:tabs>
    </w:pPr>
    <w:r>
      <w:rPr>
        <w:noProof/>
      </w:rPr>
      <w:drawing>
        <wp:inline distT="0" distB="0" distL="0" distR="0" wp14:anchorId="15DC3F1D" wp14:editId="75867808">
          <wp:extent cx="1706880" cy="90233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F208F">
      <w:tab/>
    </w:r>
    <w:r w:rsidR="00CF208F">
      <w:rPr>
        <w:noProof/>
      </w:rPr>
      <w:drawing>
        <wp:inline distT="0" distB="0" distL="0" distR="0" wp14:anchorId="21102342" wp14:editId="6C5A1B36">
          <wp:extent cx="1657985" cy="9144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6897" w14:textId="30CE98CA" w:rsidR="0086171C" w:rsidRDefault="0086171C">
    <w:pPr>
      <w:pStyle w:val="Nagwek"/>
    </w:pPr>
    <w:r>
      <w:rPr>
        <w:noProof/>
      </w:rPr>
      <w:drawing>
        <wp:inline distT="0" distB="0" distL="0" distR="0" wp14:anchorId="63B88A5D" wp14:editId="39A1076C">
          <wp:extent cx="1706880" cy="902335"/>
          <wp:effectExtent l="0" t="0" r="762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F208F">
      <w:rPr>
        <w:noProof/>
      </w:rPr>
      <w:drawing>
        <wp:inline distT="0" distB="0" distL="0" distR="0" wp14:anchorId="00C859A0" wp14:editId="2122F33E">
          <wp:extent cx="1657350" cy="914400"/>
          <wp:effectExtent l="0" t="0" r="0" b="0"/>
          <wp:docPr id="3" name="dimg_7" descr="Ogłoszenie o pierwszym naborze wniosków w ramach programu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mg_7" descr="Ogłoszenie o pierwszym naborze wniosków w ramach programu ..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B9873" w14:textId="46373FBF" w:rsidR="00340D50" w:rsidRDefault="00340D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1325B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B172FED6"/>
    <w:lvl w:ilvl="0" w:tplc="9C7E32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501757">
    <w:abstractNumId w:val="1"/>
  </w:num>
  <w:num w:numId="2" w16cid:durableId="30689506">
    <w:abstractNumId w:val="25"/>
  </w:num>
  <w:num w:numId="3" w16cid:durableId="1574202079">
    <w:abstractNumId w:val="22"/>
  </w:num>
  <w:num w:numId="4" w16cid:durableId="1543446204">
    <w:abstractNumId w:val="28"/>
  </w:num>
  <w:num w:numId="5" w16cid:durableId="1561553704">
    <w:abstractNumId w:val="8"/>
  </w:num>
  <w:num w:numId="6" w16cid:durableId="1918857814">
    <w:abstractNumId w:val="16"/>
  </w:num>
  <w:num w:numId="7" w16cid:durableId="1747874728">
    <w:abstractNumId w:val="3"/>
  </w:num>
  <w:num w:numId="8" w16cid:durableId="255404987">
    <w:abstractNumId w:val="11"/>
  </w:num>
  <w:num w:numId="9" w16cid:durableId="328025526">
    <w:abstractNumId w:val="12"/>
  </w:num>
  <w:num w:numId="10" w16cid:durableId="1951350412">
    <w:abstractNumId w:val="31"/>
  </w:num>
  <w:num w:numId="11" w16cid:durableId="1155799238">
    <w:abstractNumId w:val="20"/>
  </w:num>
  <w:num w:numId="12" w16cid:durableId="1808744064">
    <w:abstractNumId w:val="2"/>
  </w:num>
  <w:num w:numId="13" w16cid:durableId="989555268">
    <w:abstractNumId w:val="19"/>
  </w:num>
  <w:num w:numId="14" w16cid:durableId="611595463">
    <w:abstractNumId w:val="14"/>
  </w:num>
  <w:num w:numId="15" w16cid:durableId="20790293">
    <w:abstractNumId w:val="33"/>
  </w:num>
  <w:num w:numId="16" w16cid:durableId="1654137374">
    <w:abstractNumId w:val="5"/>
  </w:num>
  <w:num w:numId="17" w16cid:durableId="505704804">
    <w:abstractNumId w:val="26"/>
  </w:num>
  <w:num w:numId="18" w16cid:durableId="2067795610">
    <w:abstractNumId w:val="9"/>
  </w:num>
  <w:num w:numId="19" w16cid:durableId="485515156">
    <w:abstractNumId w:val="10"/>
  </w:num>
  <w:num w:numId="20" w16cid:durableId="2108502693">
    <w:abstractNumId w:val="17"/>
  </w:num>
  <w:num w:numId="21" w16cid:durableId="1242326550">
    <w:abstractNumId w:val="7"/>
  </w:num>
  <w:num w:numId="22" w16cid:durableId="1563642189">
    <w:abstractNumId w:val="4"/>
  </w:num>
  <w:num w:numId="23" w16cid:durableId="295567843">
    <w:abstractNumId w:val="13"/>
  </w:num>
  <w:num w:numId="24" w16cid:durableId="1921211214">
    <w:abstractNumId w:val="29"/>
  </w:num>
  <w:num w:numId="25" w16cid:durableId="784622559">
    <w:abstractNumId w:val="30"/>
  </w:num>
  <w:num w:numId="26" w16cid:durableId="2094739529">
    <w:abstractNumId w:val="24"/>
  </w:num>
  <w:num w:numId="27" w16cid:durableId="724137610">
    <w:abstractNumId w:val="23"/>
  </w:num>
  <w:num w:numId="28" w16cid:durableId="493304754">
    <w:abstractNumId w:val="18"/>
  </w:num>
  <w:num w:numId="29" w16cid:durableId="222299086">
    <w:abstractNumId w:val="27"/>
  </w:num>
  <w:num w:numId="30" w16cid:durableId="596210083">
    <w:abstractNumId w:val="32"/>
  </w:num>
  <w:num w:numId="31" w16cid:durableId="1702852875">
    <w:abstractNumId w:val="6"/>
  </w:num>
  <w:num w:numId="32" w16cid:durableId="880901336">
    <w:abstractNumId w:val="15"/>
  </w:num>
  <w:num w:numId="33" w16cid:durableId="531961524">
    <w:abstractNumId w:val="0"/>
  </w:num>
  <w:num w:numId="34" w16cid:durableId="19946778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74CA3"/>
    <w:rsid w:val="00084629"/>
    <w:rsid w:val="00093D38"/>
    <w:rsid w:val="000B3919"/>
    <w:rsid w:val="000C3CE7"/>
    <w:rsid w:val="000C3D9E"/>
    <w:rsid w:val="000C7319"/>
    <w:rsid w:val="000E3711"/>
    <w:rsid w:val="000F267F"/>
    <w:rsid w:val="000F484C"/>
    <w:rsid w:val="000F671F"/>
    <w:rsid w:val="0010309A"/>
    <w:rsid w:val="00153577"/>
    <w:rsid w:val="001655C9"/>
    <w:rsid w:val="00181150"/>
    <w:rsid w:val="00195414"/>
    <w:rsid w:val="001A3307"/>
    <w:rsid w:val="001D5916"/>
    <w:rsid w:val="001E6209"/>
    <w:rsid w:val="001F43AB"/>
    <w:rsid w:val="00212D0C"/>
    <w:rsid w:val="00221282"/>
    <w:rsid w:val="00250A47"/>
    <w:rsid w:val="00257E4B"/>
    <w:rsid w:val="002771DE"/>
    <w:rsid w:val="00292C50"/>
    <w:rsid w:val="00295CDA"/>
    <w:rsid w:val="002A105A"/>
    <w:rsid w:val="002A2CE8"/>
    <w:rsid w:val="002A5076"/>
    <w:rsid w:val="002B532E"/>
    <w:rsid w:val="002C30ED"/>
    <w:rsid w:val="002C7094"/>
    <w:rsid w:val="002E507D"/>
    <w:rsid w:val="002E6D4A"/>
    <w:rsid w:val="00301918"/>
    <w:rsid w:val="0031636D"/>
    <w:rsid w:val="00327CB8"/>
    <w:rsid w:val="00340D50"/>
    <w:rsid w:val="00341CF1"/>
    <w:rsid w:val="003441C9"/>
    <w:rsid w:val="003527A7"/>
    <w:rsid w:val="00352D4E"/>
    <w:rsid w:val="0035364A"/>
    <w:rsid w:val="00362406"/>
    <w:rsid w:val="00365427"/>
    <w:rsid w:val="003709C9"/>
    <w:rsid w:val="003860FC"/>
    <w:rsid w:val="003970ED"/>
    <w:rsid w:val="003C5AC0"/>
    <w:rsid w:val="003D4069"/>
    <w:rsid w:val="003E45F2"/>
    <w:rsid w:val="003E5700"/>
    <w:rsid w:val="004065A1"/>
    <w:rsid w:val="00414D70"/>
    <w:rsid w:val="00422920"/>
    <w:rsid w:val="00425C5C"/>
    <w:rsid w:val="00431085"/>
    <w:rsid w:val="004353CF"/>
    <w:rsid w:val="00447C11"/>
    <w:rsid w:val="00466776"/>
    <w:rsid w:val="00486BE0"/>
    <w:rsid w:val="004A3545"/>
    <w:rsid w:val="004C54B8"/>
    <w:rsid w:val="004C5D5C"/>
    <w:rsid w:val="004D30B2"/>
    <w:rsid w:val="004E0C32"/>
    <w:rsid w:val="004F5719"/>
    <w:rsid w:val="00522BA1"/>
    <w:rsid w:val="005510B2"/>
    <w:rsid w:val="00565B39"/>
    <w:rsid w:val="00580368"/>
    <w:rsid w:val="005917C9"/>
    <w:rsid w:val="005A2F53"/>
    <w:rsid w:val="005B5A1B"/>
    <w:rsid w:val="005E1D96"/>
    <w:rsid w:val="005E3456"/>
    <w:rsid w:val="005E5B86"/>
    <w:rsid w:val="005E78F1"/>
    <w:rsid w:val="005F1ADC"/>
    <w:rsid w:val="00611EB9"/>
    <w:rsid w:val="00612FBE"/>
    <w:rsid w:val="00622F8C"/>
    <w:rsid w:val="00636C90"/>
    <w:rsid w:val="00644E95"/>
    <w:rsid w:val="006758BC"/>
    <w:rsid w:val="00691651"/>
    <w:rsid w:val="0069271A"/>
    <w:rsid w:val="00693FAF"/>
    <w:rsid w:val="006A21EF"/>
    <w:rsid w:val="006B3C84"/>
    <w:rsid w:val="006D27ED"/>
    <w:rsid w:val="006D3749"/>
    <w:rsid w:val="006D6534"/>
    <w:rsid w:val="006E09DB"/>
    <w:rsid w:val="006F1C24"/>
    <w:rsid w:val="00722AB6"/>
    <w:rsid w:val="00733269"/>
    <w:rsid w:val="00750896"/>
    <w:rsid w:val="00754297"/>
    <w:rsid w:val="00757567"/>
    <w:rsid w:val="00782A56"/>
    <w:rsid w:val="007A7507"/>
    <w:rsid w:val="007C20FA"/>
    <w:rsid w:val="007F0A77"/>
    <w:rsid w:val="007F10A3"/>
    <w:rsid w:val="007F7B53"/>
    <w:rsid w:val="008049D8"/>
    <w:rsid w:val="00822218"/>
    <w:rsid w:val="00823016"/>
    <w:rsid w:val="00825810"/>
    <w:rsid w:val="008275C1"/>
    <w:rsid w:val="0083552A"/>
    <w:rsid w:val="0086171C"/>
    <w:rsid w:val="008775D7"/>
    <w:rsid w:val="00882F2E"/>
    <w:rsid w:val="008B7185"/>
    <w:rsid w:val="008C0787"/>
    <w:rsid w:val="008E162C"/>
    <w:rsid w:val="00905CF9"/>
    <w:rsid w:val="00911504"/>
    <w:rsid w:val="00914F93"/>
    <w:rsid w:val="009304C4"/>
    <w:rsid w:val="009334CD"/>
    <w:rsid w:val="00956C57"/>
    <w:rsid w:val="0097633A"/>
    <w:rsid w:val="00977C85"/>
    <w:rsid w:val="00984031"/>
    <w:rsid w:val="00987FE7"/>
    <w:rsid w:val="009903B5"/>
    <w:rsid w:val="00994685"/>
    <w:rsid w:val="009A4493"/>
    <w:rsid w:val="009C5D9E"/>
    <w:rsid w:val="009D55B9"/>
    <w:rsid w:val="009F16D3"/>
    <w:rsid w:val="00A01E67"/>
    <w:rsid w:val="00A066A1"/>
    <w:rsid w:val="00A218E9"/>
    <w:rsid w:val="00A25BFD"/>
    <w:rsid w:val="00A35D1E"/>
    <w:rsid w:val="00A533F9"/>
    <w:rsid w:val="00AA1249"/>
    <w:rsid w:val="00AB7156"/>
    <w:rsid w:val="00AC2CDF"/>
    <w:rsid w:val="00AD203A"/>
    <w:rsid w:val="00AF1E29"/>
    <w:rsid w:val="00AF4A7C"/>
    <w:rsid w:val="00B10B92"/>
    <w:rsid w:val="00B23CFF"/>
    <w:rsid w:val="00B3407E"/>
    <w:rsid w:val="00B61536"/>
    <w:rsid w:val="00B67C71"/>
    <w:rsid w:val="00B70132"/>
    <w:rsid w:val="00B97BD1"/>
    <w:rsid w:val="00BA0DE6"/>
    <w:rsid w:val="00BA356B"/>
    <w:rsid w:val="00BD45F1"/>
    <w:rsid w:val="00BE1C93"/>
    <w:rsid w:val="00BE1E7A"/>
    <w:rsid w:val="00BE2B75"/>
    <w:rsid w:val="00BE7269"/>
    <w:rsid w:val="00BF1C2B"/>
    <w:rsid w:val="00C0126C"/>
    <w:rsid w:val="00C41BF3"/>
    <w:rsid w:val="00C420FE"/>
    <w:rsid w:val="00C44E94"/>
    <w:rsid w:val="00C6273D"/>
    <w:rsid w:val="00C62B81"/>
    <w:rsid w:val="00C65AE0"/>
    <w:rsid w:val="00C72367"/>
    <w:rsid w:val="00C7409B"/>
    <w:rsid w:val="00C971E8"/>
    <w:rsid w:val="00CB70FD"/>
    <w:rsid w:val="00CC654D"/>
    <w:rsid w:val="00CD1A17"/>
    <w:rsid w:val="00CD2258"/>
    <w:rsid w:val="00CE3F4E"/>
    <w:rsid w:val="00CF208F"/>
    <w:rsid w:val="00CF6D32"/>
    <w:rsid w:val="00D004CE"/>
    <w:rsid w:val="00D226C7"/>
    <w:rsid w:val="00D41292"/>
    <w:rsid w:val="00D51BEA"/>
    <w:rsid w:val="00D54B57"/>
    <w:rsid w:val="00D761EB"/>
    <w:rsid w:val="00D90722"/>
    <w:rsid w:val="00DA2427"/>
    <w:rsid w:val="00DA6E35"/>
    <w:rsid w:val="00DB75C8"/>
    <w:rsid w:val="00DC5986"/>
    <w:rsid w:val="00DC64FD"/>
    <w:rsid w:val="00DD0FEC"/>
    <w:rsid w:val="00DD5687"/>
    <w:rsid w:val="00DE4113"/>
    <w:rsid w:val="00E15A53"/>
    <w:rsid w:val="00E23E93"/>
    <w:rsid w:val="00E33BA0"/>
    <w:rsid w:val="00E37798"/>
    <w:rsid w:val="00E52D05"/>
    <w:rsid w:val="00E55F7D"/>
    <w:rsid w:val="00E717D9"/>
    <w:rsid w:val="00E86E7E"/>
    <w:rsid w:val="00EA2ACE"/>
    <w:rsid w:val="00EB20FE"/>
    <w:rsid w:val="00EB4F86"/>
    <w:rsid w:val="00EC58ED"/>
    <w:rsid w:val="00EC5FB6"/>
    <w:rsid w:val="00EE2FBE"/>
    <w:rsid w:val="00F12D0A"/>
    <w:rsid w:val="00F377DA"/>
    <w:rsid w:val="00F50129"/>
    <w:rsid w:val="00F72D8C"/>
    <w:rsid w:val="00F86066"/>
    <w:rsid w:val="00FC16C4"/>
    <w:rsid w:val="00FC29AE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  <w:style w:type="paragraph" w:styleId="Bezodstpw">
    <w:name w:val="No Spacing"/>
    <w:uiPriority w:val="1"/>
    <w:qFormat/>
    <w:rsid w:val="00C65AE0"/>
    <w:rPr>
      <w:rFonts w:ascii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CE3F4E"/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340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D50"/>
    <w:rPr>
      <w:rFonts w:cs="Calibri"/>
    </w:rPr>
  </w:style>
  <w:style w:type="paragraph" w:styleId="Stopka">
    <w:name w:val="footer"/>
    <w:basedOn w:val="Normalny"/>
    <w:link w:val="StopkaZnak"/>
    <w:uiPriority w:val="99"/>
    <w:unhideWhenUsed/>
    <w:rsid w:val="00340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D50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26</cp:revision>
  <cp:lastPrinted>2023-11-15T10:27:00Z</cp:lastPrinted>
  <dcterms:created xsi:type="dcterms:W3CDTF">2023-11-09T08:03:00Z</dcterms:created>
  <dcterms:modified xsi:type="dcterms:W3CDTF">2023-11-15T12:43:00Z</dcterms:modified>
</cp:coreProperties>
</file>